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0B14" w14:textId="77777777" w:rsidR="00D43644" w:rsidRPr="009C4607" w:rsidRDefault="00D43644" w:rsidP="00D43644">
      <w:pPr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様式第７号（第９条関係）</w:t>
      </w:r>
    </w:p>
    <w:p w14:paraId="7934CA17" w14:textId="77777777" w:rsidR="00D43644" w:rsidRPr="009C4607" w:rsidRDefault="00D43644" w:rsidP="00D43644">
      <w:pPr>
        <w:jc w:val="center"/>
        <w:rPr>
          <w:sz w:val="22"/>
          <w:lang w:eastAsia="zh-TW"/>
        </w:rPr>
      </w:pPr>
    </w:p>
    <w:p w14:paraId="7939CDA9" w14:textId="77777777" w:rsidR="00D43644" w:rsidRPr="009C4607" w:rsidRDefault="00D43644" w:rsidP="00D43644">
      <w:pPr>
        <w:jc w:val="center"/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介護用品給付券受給者変更届</w:t>
      </w:r>
    </w:p>
    <w:p w14:paraId="3993CF98" w14:textId="77777777" w:rsidR="00D43644" w:rsidRPr="009C4607" w:rsidRDefault="00D43644" w:rsidP="00D43644">
      <w:pPr>
        <w:rPr>
          <w:sz w:val="22"/>
          <w:lang w:eastAsia="zh-TW"/>
        </w:rPr>
      </w:pPr>
    </w:p>
    <w:p w14:paraId="768FD627" w14:textId="77777777" w:rsidR="00D43644" w:rsidRPr="009C4607" w:rsidRDefault="00D43644" w:rsidP="00D43644">
      <w:pPr>
        <w:rPr>
          <w:sz w:val="22"/>
          <w:lang w:eastAsia="zh-TW"/>
        </w:rPr>
      </w:pPr>
    </w:p>
    <w:p w14:paraId="07179181" w14:textId="77777777" w:rsidR="00D43644" w:rsidRPr="009C4607" w:rsidRDefault="00D43644" w:rsidP="00D43644">
      <w:pPr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 xml:space="preserve">　小野町長</w:t>
      </w:r>
    </w:p>
    <w:p w14:paraId="2E35B4BE" w14:textId="77777777" w:rsidR="00D43644" w:rsidRPr="009C4607" w:rsidRDefault="00D43644" w:rsidP="00D43644">
      <w:pPr>
        <w:rPr>
          <w:sz w:val="22"/>
          <w:lang w:eastAsia="zh-TW"/>
        </w:rPr>
      </w:pPr>
    </w:p>
    <w:p w14:paraId="5D639D4F" w14:textId="77777777" w:rsidR="00D43644" w:rsidRPr="009C4607" w:rsidRDefault="00D43644" w:rsidP="00D43644">
      <w:pPr>
        <w:ind w:right="812" w:firstLineChars="2116" w:firstLine="4655"/>
        <w:rPr>
          <w:sz w:val="22"/>
          <w:lang w:eastAsia="zh-TW"/>
        </w:rPr>
      </w:pPr>
      <w:r w:rsidRPr="009C4607">
        <w:rPr>
          <w:rFonts w:hint="eastAsia"/>
          <w:sz w:val="22"/>
          <w:lang w:eastAsia="zh-TW"/>
        </w:rPr>
        <w:t>届出者　　住所</w:t>
      </w:r>
    </w:p>
    <w:p w14:paraId="040C6DEB" w14:textId="77777777" w:rsidR="00AD3E30" w:rsidRDefault="00AD3E30" w:rsidP="00AD3E30">
      <w:pPr>
        <w:ind w:right="-59" w:firstLineChars="2550" w:firstLine="5610"/>
        <w:rPr>
          <w:sz w:val="22"/>
        </w:rPr>
      </w:pPr>
    </w:p>
    <w:p w14:paraId="5196DA0E" w14:textId="2246753D" w:rsidR="00D43644" w:rsidRPr="009C4607" w:rsidRDefault="00D43644" w:rsidP="00AD3E30">
      <w:pPr>
        <w:ind w:right="-59" w:firstLineChars="2550" w:firstLine="5610"/>
        <w:rPr>
          <w:sz w:val="22"/>
        </w:rPr>
      </w:pPr>
      <w:r w:rsidRPr="009C4607">
        <w:rPr>
          <w:rFonts w:hint="eastAsia"/>
          <w:sz w:val="22"/>
        </w:rPr>
        <w:t xml:space="preserve">氏名　　　　　　　　</w:t>
      </w:r>
      <w:r>
        <w:rPr>
          <w:rFonts w:hint="eastAsia"/>
          <w:sz w:val="22"/>
        </w:rPr>
        <w:t xml:space="preserve">　</w:t>
      </w:r>
      <w:r w:rsidRPr="009C460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 w:rsidRPr="009C4607">
        <w:rPr>
          <w:rFonts w:hint="eastAsia"/>
          <w:sz w:val="22"/>
        </w:rPr>
        <w:t xml:space="preserve">　</w:t>
      </w:r>
    </w:p>
    <w:p w14:paraId="23383CAE" w14:textId="77777777" w:rsidR="00D43644" w:rsidRDefault="00D43644" w:rsidP="00D43644">
      <w:pPr>
        <w:rPr>
          <w:sz w:val="22"/>
        </w:rPr>
      </w:pPr>
    </w:p>
    <w:p w14:paraId="3F7CA0C6" w14:textId="77777777" w:rsidR="00D43644" w:rsidRPr="009C4607" w:rsidRDefault="00D43644" w:rsidP="00D43644">
      <w:pPr>
        <w:rPr>
          <w:sz w:val="22"/>
        </w:rPr>
      </w:pPr>
    </w:p>
    <w:p w14:paraId="2B30A34C" w14:textId="77777777" w:rsidR="00D43644" w:rsidRPr="009C4607" w:rsidRDefault="00D43644" w:rsidP="00D43644">
      <w:pPr>
        <w:ind w:firstLineChars="100" w:firstLine="220"/>
        <w:rPr>
          <w:sz w:val="22"/>
        </w:rPr>
      </w:pPr>
      <w:r w:rsidRPr="009C4607">
        <w:rPr>
          <w:rFonts w:hint="eastAsia"/>
          <w:sz w:val="22"/>
        </w:rPr>
        <w:t>小野町介護用品給付券交付事業実施要綱第９条の規定により、下記のとおり届け出ます。</w:t>
      </w:r>
    </w:p>
    <w:p w14:paraId="03F56C83" w14:textId="77777777" w:rsidR="00D43644" w:rsidRPr="009C4607" w:rsidRDefault="00D43644" w:rsidP="00D43644">
      <w:pPr>
        <w:rPr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2410"/>
        <w:gridCol w:w="567"/>
        <w:gridCol w:w="567"/>
        <w:gridCol w:w="850"/>
        <w:gridCol w:w="2126"/>
      </w:tblGrid>
      <w:tr w:rsidR="00D43644" w:rsidRPr="009C4607" w14:paraId="02A8553C" w14:textId="77777777" w:rsidTr="007D152C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14:paraId="79507F28" w14:textId="77777777" w:rsidR="00D43644" w:rsidRPr="009C4607" w:rsidRDefault="00D43644" w:rsidP="007D152C">
            <w:pPr>
              <w:jc w:val="distribute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受給者</w:t>
            </w:r>
          </w:p>
          <w:p w14:paraId="202B09C2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（介護者）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E22246E" w14:textId="77777777" w:rsidR="00D43644" w:rsidRPr="009C4607" w:rsidRDefault="00D43644" w:rsidP="007D152C">
            <w:pPr>
              <w:jc w:val="center"/>
              <w:rPr>
                <w:sz w:val="20"/>
                <w:szCs w:val="20"/>
              </w:rPr>
            </w:pPr>
            <w:r w:rsidRPr="009C460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61" w:type="dxa"/>
            <w:gridSpan w:val="2"/>
            <w:tcBorders>
              <w:bottom w:val="dashed" w:sz="4" w:space="0" w:color="auto"/>
            </w:tcBorders>
            <w:vAlign w:val="center"/>
          </w:tcPr>
          <w:p w14:paraId="6EDC5857" w14:textId="77777777" w:rsidR="00D43644" w:rsidRPr="009C4607" w:rsidRDefault="00D43644" w:rsidP="007D152C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14:paraId="1635ED48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生年月日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14:paraId="2DDC9762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D43644" w:rsidRPr="009C4607" w14:paraId="55A5762D" w14:textId="77777777" w:rsidTr="007D152C">
        <w:trPr>
          <w:cantSplit/>
          <w:trHeight w:val="540"/>
        </w:trPr>
        <w:tc>
          <w:tcPr>
            <w:tcW w:w="1276" w:type="dxa"/>
            <w:vMerge/>
            <w:vAlign w:val="center"/>
          </w:tcPr>
          <w:p w14:paraId="0EDA8EFB" w14:textId="77777777" w:rsidR="00D43644" w:rsidRPr="009C4607" w:rsidRDefault="00D43644" w:rsidP="007D152C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1ABDECB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9C4607">
              <w:rPr>
                <w:rFonts w:hint="eastAsia"/>
                <w:sz w:val="22"/>
              </w:rPr>
              <w:t>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</w:tcBorders>
            <w:vAlign w:val="center"/>
          </w:tcPr>
          <w:p w14:paraId="698EF7A5" w14:textId="77777777" w:rsidR="00D43644" w:rsidRPr="009C4607" w:rsidRDefault="00D43644" w:rsidP="007D152C">
            <w:pPr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CBF7658" w14:textId="77777777" w:rsidR="00D43644" w:rsidRPr="009C4607" w:rsidRDefault="00D43644" w:rsidP="007D152C">
            <w:pPr>
              <w:jc w:val="center"/>
              <w:rPr>
                <w:sz w:val="22"/>
              </w:rPr>
            </w:pPr>
          </w:p>
        </w:tc>
        <w:tc>
          <w:tcPr>
            <w:tcW w:w="3543" w:type="dxa"/>
            <w:gridSpan w:val="3"/>
            <w:vMerge/>
            <w:tcBorders>
              <w:bottom w:val="nil"/>
            </w:tcBorders>
            <w:vAlign w:val="center"/>
          </w:tcPr>
          <w:p w14:paraId="482BDC0B" w14:textId="77777777" w:rsidR="00D43644" w:rsidRPr="009C4607" w:rsidRDefault="00D43644" w:rsidP="007D152C">
            <w:pPr>
              <w:jc w:val="center"/>
              <w:rPr>
                <w:sz w:val="22"/>
              </w:rPr>
            </w:pPr>
          </w:p>
        </w:tc>
      </w:tr>
      <w:tr w:rsidR="00D43644" w:rsidRPr="009C4607" w14:paraId="57F8E554" w14:textId="77777777" w:rsidTr="007D152C">
        <w:trPr>
          <w:cantSplit/>
          <w:trHeight w:val="690"/>
        </w:trPr>
        <w:tc>
          <w:tcPr>
            <w:tcW w:w="1276" w:type="dxa"/>
            <w:vMerge/>
            <w:textDirection w:val="tbRlV"/>
            <w:vAlign w:val="center"/>
          </w:tcPr>
          <w:p w14:paraId="47B37091" w14:textId="77777777" w:rsidR="00D43644" w:rsidRPr="009C4607" w:rsidRDefault="00D43644" w:rsidP="007D152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9F24ACF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395" w:type="dxa"/>
            <w:gridSpan w:val="4"/>
            <w:vAlign w:val="center"/>
          </w:tcPr>
          <w:p w14:paraId="6F2CC2C2" w14:textId="77777777" w:rsidR="00D43644" w:rsidRPr="009C4607" w:rsidRDefault="00D43644" w:rsidP="007D152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3388B55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性別</w:t>
            </w:r>
          </w:p>
        </w:tc>
        <w:tc>
          <w:tcPr>
            <w:tcW w:w="2126" w:type="dxa"/>
            <w:vAlign w:val="center"/>
          </w:tcPr>
          <w:p w14:paraId="4B460349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pacing w:val="52"/>
                <w:sz w:val="22"/>
              </w:rPr>
              <w:t>男・</w:t>
            </w:r>
            <w:r w:rsidRPr="009C4607">
              <w:rPr>
                <w:rFonts w:hint="eastAsia"/>
                <w:sz w:val="22"/>
              </w:rPr>
              <w:t>女</w:t>
            </w:r>
          </w:p>
        </w:tc>
      </w:tr>
      <w:tr w:rsidR="00D43644" w:rsidRPr="009C4607" w14:paraId="1D6A7984" w14:textId="77777777" w:rsidTr="007D152C">
        <w:trPr>
          <w:cantSplit/>
          <w:trHeight w:val="1199"/>
        </w:trPr>
        <w:tc>
          <w:tcPr>
            <w:tcW w:w="1276" w:type="dxa"/>
            <w:vMerge w:val="restart"/>
            <w:vAlign w:val="center"/>
          </w:tcPr>
          <w:p w14:paraId="0282B13E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変更事項</w:t>
            </w:r>
          </w:p>
        </w:tc>
        <w:tc>
          <w:tcPr>
            <w:tcW w:w="1134" w:type="dxa"/>
            <w:vMerge w:val="restart"/>
            <w:vAlign w:val="center"/>
          </w:tcPr>
          <w:p w14:paraId="6AD65650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氏　名</w:t>
            </w:r>
          </w:p>
        </w:tc>
        <w:tc>
          <w:tcPr>
            <w:tcW w:w="851" w:type="dxa"/>
            <w:vAlign w:val="center"/>
          </w:tcPr>
          <w:p w14:paraId="3BBA1D26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変更後</w:t>
            </w:r>
          </w:p>
        </w:tc>
        <w:tc>
          <w:tcPr>
            <w:tcW w:w="6520" w:type="dxa"/>
            <w:gridSpan w:val="5"/>
          </w:tcPr>
          <w:p w14:paraId="6DFCFC5D" w14:textId="77777777" w:rsidR="00D43644" w:rsidRPr="009C4607" w:rsidRDefault="00D43644" w:rsidP="007D152C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</w:tr>
      <w:tr w:rsidR="00D43644" w:rsidRPr="009C4607" w14:paraId="0707990E" w14:textId="77777777" w:rsidTr="007D152C">
        <w:trPr>
          <w:cantSplit/>
          <w:trHeight w:val="1129"/>
        </w:trPr>
        <w:tc>
          <w:tcPr>
            <w:tcW w:w="1276" w:type="dxa"/>
            <w:vMerge/>
            <w:vAlign w:val="center"/>
          </w:tcPr>
          <w:p w14:paraId="18C48F01" w14:textId="77777777" w:rsidR="00D43644" w:rsidRPr="009C4607" w:rsidRDefault="00D43644" w:rsidP="007D152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7AEC8DE" w14:textId="77777777" w:rsidR="00D43644" w:rsidRPr="009C4607" w:rsidRDefault="00D43644" w:rsidP="007D152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175CCCA2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変更前</w:t>
            </w:r>
          </w:p>
        </w:tc>
        <w:tc>
          <w:tcPr>
            <w:tcW w:w="6520" w:type="dxa"/>
            <w:gridSpan w:val="5"/>
          </w:tcPr>
          <w:p w14:paraId="5E23307A" w14:textId="77777777" w:rsidR="00D43644" w:rsidRPr="009C4607" w:rsidRDefault="00D43644" w:rsidP="007D152C">
            <w:pPr>
              <w:rPr>
                <w:sz w:val="22"/>
              </w:rPr>
            </w:pPr>
          </w:p>
        </w:tc>
      </w:tr>
      <w:tr w:rsidR="00D43644" w:rsidRPr="009C4607" w14:paraId="34526C6E" w14:textId="77777777" w:rsidTr="007D152C">
        <w:trPr>
          <w:cantSplit/>
          <w:trHeight w:val="1127"/>
        </w:trPr>
        <w:tc>
          <w:tcPr>
            <w:tcW w:w="1276" w:type="dxa"/>
            <w:vMerge/>
            <w:vAlign w:val="center"/>
          </w:tcPr>
          <w:p w14:paraId="498774AB" w14:textId="77777777" w:rsidR="00D43644" w:rsidRPr="009C4607" w:rsidRDefault="00D43644" w:rsidP="007D152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C93A201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住　所</w:t>
            </w:r>
          </w:p>
        </w:tc>
        <w:tc>
          <w:tcPr>
            <w:tcW w:w="851" w:type="dxa"/>
            <w:vAlign w:val="center"/>
          </w:tcPr>
          <w:p w14:paraId="76BAF10D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変更後</w:t>
            </w:r>
          </w:p>
        </w:tc>
        <w:tc>
          <w:tcPr>
            <w:tcW w:w="6520" w:type="dxa"/>
            <w:gridSpan w:val="5"/>
          </w:tcPr>
          <w:p w14:paraId="7CBE871D" w14:textId="77777777" w:rsidR="00D43644" w:rsidRPr="009C4607" w:rsidRDefault="00D43644" w:rsidP="007D152C">
            <w:pPr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 xml:space="preserve">　</w:t>
            </w:r>
          </w:p>
        </w:tc>
      </w:tr>
      <w:tr w:rsidR="00D43644" w:rsidRPr="009C4607" w14:paraId="6B4E3F7E" w14:textId="77777777" w:rsidTr="007D152C">
        <w:trPr>
          <w:cantSplit/>
          <w:trHeight w:val="1125"/>
        </w:trPr>
        <w:tc>
          <w:tcPr>
            <w:tcW w:w="1276" w:type="dxa"/>
            <w:vMerge/>
            <w:vAlign w:val="center"/>
          </w:tcPr>
          <w:p w14:paraId="59168C67" w14:textId="77777777" w:rsidR="00D43644" w:rsidRPr="009C4607" w:rsidRDefault="00D43644" w:rsidP="007D152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1154075" w14:textId="77777777" w:rsidR="00D43644" w:rsidRPr="009C4607" w:rsidRDefault="00D43644" w:rsidP="007D152C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75697B4" w14:textId="77777777" w:rsidR="00D43644" w:rsidRPr="009C4607" w:rsidRDefault="00D43644" w:rsidP="007D152C">
            <w:pPr>
              <w:jc w:val="center"/>
              <w:rPr>
                <w:sz w:val="22"/>
              </w:rPr>
            </w:pPr>
            <w:r w:rsidRPr="009C4607">
              <w:rPr>
                <w:rFonts w:hint="eastAsia"/>
                <w:sz w:val="22"/>
              </w:rPr>
              <w:t>変更前</w:t>
            </w:r>
          </w:p>
        </w:tc>
        <w:tc>
          <w:tcPr>
            <w:tcW w:w="6520" w:type="dxa"/>
            <w:gridSpan w:val="5"/>
          </w:tcPr>
          <w:p w14:paraId="1006AE02" w14:textId="77777777" w:rsidR="00D43644" w:rsidRPr="009C4607" w:rsidRDefault="00D43644" w:rsidP="007D152C">
            <w:pPr>
              <w:rPr>
                <w:sz w:val="22"/>
              </w:rPr>
            </w:pPr>
          </w:p>
        </w:tc>
      </w:tr>
    </w:tbl>
    <w:p w14:paraId="33E6AA87" w14:textId="77777777" w:rsidR="00D43644" w:rsidRPr="009C4607" w:rsidRDefault="00D43644" w:rsidP="00D43644">
      <w:pPr>
        <w:rPr>
          <w:sz w:val="22"/>
        </w:rPr>
      </w:pPr>
    </w:p>
    <w:p w14:paraId="3328CA4C" w14:textId="77777777" w:rsidR="00D43644" w:rsidRPr="009C4607" w:rsidRDefault="00D43644" w:rsidP="00D43644">
      <w:pPr>
        <w:rPr>
          <w:sz w:val="22"/>
        </w:rPr>
      </w:pPr>
    </w:p>
    <w:p w14:paraId="3EE58380" w14:textId="77777777" w:rsidR="00D43644" w:rsidRPr="009C4607" w:rsidRDefault="00D43644" w:rsidP="00D43644">
      <w:pPr>
        <w:rPr>
          <w:sz w:val="22"/>
        </w:rPr>
      </w:pPr>
    </w:p>
    <w:p w14:paraId="05F2A0B1" w14:textId="77777777" w:rsidR="00D43644" w:rsidRPr="009C4607" w:rsidRDefault="00D43644" w:rsidP="00D43644">
      <w:pPr>
        <w:rPr>
          <w:sz w:val="22"/>
        </w:rPr>
      </w:pPr>
    </w:p>
    <w:p w14:paraId="76D35536" w14:textId="77777777" w:rsidR="00D43644" w:rsidRPr="009C4607" w:rsidRDefault="00D43644" w:rsidP="00D43644">
      <w:pPr>
        <w:rPr>
          <w:sz w:val="22"/>
        </w:rPr>
      </w:pPr>
    </w:p>
    <w:p w14:paraId="2478F3F4" w14:textId="77777777" w:rsidR="00D43644" w:rsidRPr="009C4607" w:rsidRDefault="00D43644" w:rsidP="00D43644">
      <w:pPr>
        <w:rPr>
          <w:sz w:val="22"/>
        </w:rPr>
      </w:pPr>
    </w:p>
    <w:p w14:paraId="4F338A84" w14:textId="77777777" w:rsidR="00CD47A7" w:rsidRDefault="00CD47A7"/>
    <w:sectPr w:rsidR="00CD47A7" w:rsidSect="00D436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44"/>
    <w:rsid w:val="00944AE7"/>
    <w:rsid w:val="00AD3E30"/>
    <w:rsid w:val="00CD47A7"/>
    <w:rsid w:val="00D4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09E4F"/>
  <w15:chartTrackingRefBased/>
  <w15:docId w15:val="{FDF13189-1B07-4F76-B017-489E8525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44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AE7"/>
    <w:pPr>
      <w:widowControl/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E7"/>
    <w:pPr>
      <w:widowControl/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before="100" w:line="276" w:lineRule="auto"/>
      <w:jc w:val="left"/>
      <w:outlineLvl w:val="1"/>
    </w:pPr>
    <w:rPr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E7"/>
    <w:pPr>
      <w:widowControl/>
      <w:pBdr>
        <w:top w:val="single" w:sz="6" w:space="2" w:color="50B4C8" w:themeColor="accent1"/>
      </w:pBdr>
      <w:spacing w:before="300" w:line="276" w:lineRule="auto"/>
      <w:jc w:val="left"/>
      <w:outlineLvl w:val="2"/>
    </w:pPr>
    <w:rPr>
      <w:caps/>
      <w:color w:val="215D6A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E7"/>
    <w:pPr>
      <w:widowControl/>
      <w:pBdr>
        <w:top w:val="dotted" w:sz="6" w:space="2" w:color="50B4C8" w:themeColor="accent1"/>
      </w:pBdr>
      <w:spacing w:before="200" w:line="276" w:lineRule="auto"/>
      <w:jc w:val="left"/>
      <w:outlineLvl w:val="3"/>
    </w:pPr>
    <w:rPr>
      <w:caps/>
      <w:color w:val="328D9F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E7"/>
    <w:pPr>
      <w:widowControl/>
      <w:pBdr>
        <w:bottom w:val="single" w:sz="6" w:space="1" w:color="50B4C8" w:themeColor="accent1"/>
      </w:pBdr>
      <w:spacing w:before="200" w:line="276" w:lineRule="auto"/>
      <w:jc w:val="left"/>
      <w:outlineLvl w:val="4"/>
    </w:pPr>
    <w:rPr>
      <w:caps/>
      <w:color w:val="328D9F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E7"/>
    <w:pPr>
      <w:widowControl/>
      <w:pBdr>
        <w:bottom w:val="dotted" w:sz="6" w:space="1" w:color="50B4C8" w:themeColor="accent1"/>
      </w:pBdr>
      <w:spacing w:before="200" w:line="276" w:lineRule="auto"/>
      <w:jc w:val="left"/>
      <w:outlineLvl w:val="5"/>
    </w:pPr>
    <w:rPr>
      <w:caps/>
      <w:color w:val="328D9F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E7"/>
    <w:pPr>
      <w:widowControl/>
      <w:spacing w:before="200" w:line="276" w:lineRule="auto"/>
      <w:jc w:val="left"/>
      <w:outlineLvl w:val="6"/>
    </w:pPr>
    <w:rPr>
      <w:caps/>
      <w:color w:val="328D9F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E7"/>
    <w:pPr>
      <w:widowControl/>
      <w:spacing w:before="200" w:line="276" w:lineRule="auto"/>
      <w:jc w:val="left"/>
      <w:outlineLvl w:val="7"/>
    </w:pPr>
    <w:rPr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E7"/>
    <w:pPr>
      <w:widowControl/>
      <w:spacing w:before="200" w:line="276" w:lineRule="auto"/>
      <w:jc w:val="left"/>
      <w:outlineLvl w:val="8"/>
    </w:pPr>
    <w:rPr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AE7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44AE7"/>
    <w:rPr>
      <w:caps/>
      <w:spacing w:val="15"/>
      <w:shd w:val="clear" w:color="auto" w:fill="DCEFF4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44AE7"/>
    <w:rPr>
      <w:caps/>
      <w:color w:val="215D6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4AE7"/>
    <w:rPr>
      <w:caps/>
      <w:color w:val="328D9F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4AE7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4AE7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4AE7"/>
    <w:pPr>
      <w:widowControl/>
      <w:spacing w:before="100" w:after="200" w:line="276" w:lineRule="auto"/>
      <w:jc w:val="left"/>
    </w:pPr>
    <w:rPr>
      <w:b/>
      <w:bCs/>
      <w:color w:val="328D9F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4AE7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50B4C8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44AE7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4AE7"/>
    <w:pPr>
      <w:widowControl/>
      <w:spacing w:after="500"/>
      <w:jc w:val="left"/>
    </w:pPr>
    <w:rPr>
      <w:caps/>
      <w:color w:val="595959" w:themeColor="text1" w:themeTint="A6"/>
      <w:spacing w:val="10"/>
      <w:kern w:val="0"/>
      <w:szCs w:val="21"/>
    </w:rPr>
  </w:style>
  <w:style w:type="character" w:customStyle="1" w:styleId="a7">
    <w:name w:val="副題 (文字)"/>
    <w:basedOn w:val="a0"/>
    <w:link w:val="a6"/>
    <w:uiPriority w:val="11"/>
    <w:rsid w:val="00944AE7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44AE7"/>
    <w:rPr>
      <w:b/>
      <w:bCs/>
    </w:rPr>
  </w:style>
  <w:style w:type="character" w:styleId="a9">
    <w:name w:val="Emphasis"/>
    <w:uiPriority w:val="20"/>
    <w:qFormat/>
    <w:rsid w:val="00944AE7"/>
    <w:rPr>
      <w:caps/>
      <w:color w:val="215D6A" w:themeColor="accent1" w:themeShade="7F"/>
      <w:spacing w:val="5"/>
    </w:rPr>
  </w:style>
  <w:style w:type="paragraph" w:styleId="aa">
    <w:name w:val="No Spacing"/>
    <w:uiPriority w:val="1"/>
    <w:qFormat/>
    <w:rsid w:val="00944AE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44AE7"/>
    <w:pPr>
      <w:widowControl/>
      <w:spacing w:before="100" w:after="200" w:line="276" w:lineRule="auto"/>
      <w:jc w:val="left"/>
    </w:pPr>
    <w:rPr>
      <w:i/>
      <w:iCs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44AE7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4AE7"/>
    <w:pPr>
      <w:widowControl/>
      <w:spacing w:before="240" w:after="240"/>
      <w:ind w:left="1080" w:right="1080"/>
      <w:jc w:val="center"/>
    </w:pPr>
    <w:rPr>
      <w:color w:val="50B4C8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AE7"/>
    <w:rPr>
      <w:color w:val="50B4C8" w:themeColor="accent1"/>
      <w:sz w:val="24"/>
      <w:szCs w:val="24"/>
    </w:rPr>
  </w:style>
  <w:style w:type="character" w:styleId="ad">
    <w:name w:val="Subtle Emphasis"/>
    <w:uiPriority w:val="19"/>
    <w:qFormat/>
    <w:rsid w:val="00944AE7"/>
    <w:rPr>
      <w:i/>
      <w:iCs/>
      <w:color w:val="215D6A" w:themeColor="accent1" w:themeShade="7F"/>
    </w:rPr>
  </w:style>
  <w:style w:type="character" w:styleId="23">
    <w:name w:val="Intense Emphasis"/>
    <w:uiPriority w:val="21"/>
    <w:qFormat/>
    <w:rsid w:val="00944AE7"/>
    <w:rPr>
      <w:b/>
      <w:bCs/>
      <w:caps/>
      <w:color w:val="215D6A" w:themeColor="accent1" w:themeShade="7F"/>
      <w:spacing w:val="10"/>
    </w:rPr>
  </w:style>
  <w:style w:type="character" w:styleId="ae">
    <w:name w:val="Subtle Reference"/>
    <w:uiPriority w:val="31"/>
    <w:qFormat/>
    <w:rsid w:val="00944AE7"/>
    <w:rPr>
      <w:b/>
      <w:bCs/>
      <w:color w:val="50B4C8" w:themeColor="accent1"/>
    </w:rPr>
  </w:style>
  <w:style w:type="character" w:styleId="24">
    <w:name w:val="Intense Reference"/>
    <w:uiPriority w:val="32"/>
    <w:qFormat/>
    <w:rsid w:val="00944AE7"/>
    <w:rPr>
      <w:b/>
      <w:bCs/>
      <w:i/>
      <w:iCs/>
      <w:caps/>
      <w:color w:val="50B4C8" w:themeColor="accent1"/>
    </w:rPr>
  </w:style>
  <w:style w:type="character" w:styleId="af">
    <w:name w:val="Book Title"/>
    <w:uiPriority w:val="33"/>
    <w:qFormat/>
    <w:rsid w:val="00944AE7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44A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メトロポリタン">
  <a:themeElements>
    <a:clrScheme name="メトロポリタン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y.ishii01</dc:creator>
  <cp:keywords/>
  <dc:description/>
  <cp:lastModifiedBy>吉田美佳</cp:lastModifiedBy>
  <cp:revision>2</cp:revision>
  <dcterms:created xsi:type="dcterms:W3CDTF">2020-05-28T03:01:00Z</dcterms:created>
  <dcterms:modified xsi:type="dcterms:W3CDTF">2023-01-26T07:05:00Z</dcterms:modified>
</cp:coreProperties>
</file>